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932" w:rsidRDefault="006C6D4E" w:rsidP="006C6D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4.SINIF SOSYAL BİLGİLER 1.DÖNEM 1.SINAVA HAZIRLIK ETKİNLİĞİ-1</w:t>
      </w:r>
    </w:p>
    <w:p w:rsidR="006C6D4E" w:rsidRPr="005D5790" w:rsidRDefault="006C6D4E" w:rsidP="006C6D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932" w:rsidRPr="005D5790" w:rsidRDefault="00D82932" w:rsidP="00D82932">
      <w:pPr>
        <w:pStyle w:val="ListeParagraf"/>
        <w:numPr>
          <w:ilvl w:val="0"/>
          <w:numId w:val="4"/>
        </w:numPr>
        <w:jc w:val="center"/>
        <w:rPr>
          <w:b/>
        </w:rPr>
      </w:pPr>
      <w:r w:rsidRPr="005D5790">
        <w:rPr>
          <w:b/>
        </w:rPr>
        <w:t>Boşlukları tamamlayalım.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1. Her insanın doğduğu zaman sahip olduğu belgeye ………………………..……….denir.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2. Bir olay karşısında arkadaşlarımız bizim gibi düşünmeyebilir.Bu durumda onları doğal karşılamak …………………… olmanın gereğidir.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3. Olaylar karşısında çabuk heyecanlanmak, iyimser olmak, şaşırmak, mutlu olmak, korkular gibi durumlarımız …………………. özelliklere örnektir.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4. TC kimlik numaramız tüm………………………. işlerimizde kullanılır.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5. Nüfus cüzdanımızın…………………yüzünde adımız,  soyadımız, anne ve baba adı, doğum yer ve ……………………, TC kimlik numarası, devletimizin adı bulunur.</w:t>
      </w:r>
    </w:p>
    <w:p w:rsidR="00D82932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6. …………………….., yaşadığımız olayların oluş tarihine göre sıralanmasıdır.</w:t>
      </w:r>
    </w:p>
    <w:p w:rsidR="006C6D4E" w:rsidRPr="005D5790" w:rsidRDefault="006C6D4E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pStyle w:val="AralkYok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>B ) Doğru mu? Yanlış mı?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790">
        <w:rPr>
          <w:rFonts w:ascii="Times New Roman" w:eastAsia="Times New Roman" w:hAnsi="Times New Roman" w:cs="Times New Roman"/>
          <w:sz w:val="24"/>
          <w:szCs w:val="24"/>
        </w:rPr>
        <w:t>(     ) Bireylerin aynı olayla hissettikleri duygular aynıdır.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790">
        <w:rPr>
          <w:rFonts w:ascii="Times New Roman" w:eastAsia="Times New Roman" w:hAnsi="Times New Roman" w:cs="Times New Roman"/>
          <w:sz w:val="24"/>
          <w:szCs w:val="24"/>
        </w:rPr>
        <w:t>(     ) Hoşgörülü insanların diğer insanlarla ilişkileri daha sağlıklıdır.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790">
        <w:rPr>
          <w:rFonts w:ascii="Times New Roman" w:eastAsia="Times New Roman" w:hAnsi="Times New Roman" w:cs="Times New Roman"/>
          <w:sz w:val="24"/>
          <w:szCs w:val="24"/>
        </w:rPr>
        <w:t>(     ) Nüfus cüzdanı,15 yaşını dolduran her Türk vatandaşı için düzenlenen resmi kimlik belgesidir.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790">
        <w:rPr>
          <w:rFonts w:ascii="Times New Roman" w:eastAsia="Times New Roman" w:hAnsi="Times New Roman" w:cs="Times New Roman"/>
          <w:sz w:val="24"/>
          <w:szCs w:val="24"/>
        </w:rPr>
        <w:t>(     )Anlayışlı ve hoşgörülü olan insanlar daha iyi iletişim kurarak mutlu olurlar.</w:t>
      </w:r>
    </w:p>
    <w:p w:rsidR="00D82932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(     )  Ehliyet ve Pasaport resmi kimlik belgesi olarak kullanılmaz.</w:t>
      </w:r>
    </w:p>
    <w:p w:rsidR="005D5790" w:rsidRPr="005D5790" w:rsidRDefault="005D5790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 xml:space="preserve">C) Aşağıdaki soruların sadece bir tane doğru cevabı vardır. Doğru cevabı işaretleyiniz.(Her biri 2p) 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82932" w:rsidRPr="005D5790" w:rsidRDefault="00D82932" w:rsidP="00D829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D579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1. </w:t>
      </w:r>
      <w:r w:rsidRPr="005D579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Aşağıdaki ifadelerden hangisi </w:t>
      </w:r>
      <w:r w:rsidRPr="005D5790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doğrudur?</w:t>
      </w:r>
    </w:p>
    <w:p w:rsidR="00D82932" w:rsidRPr="005D5790" w:rsidRDefault="00D82932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579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A) </w:t>
      </w:r>
      <w:r w:rsidRPr="005D5790">
        <w:rPr>
          <w:rFonts w:ascii="Times New Roman" w:eastAsiaTheme="minorHAnsi" w:hAnsi="Times New Roman" w:cs="Times New Roman"/>
          <w:sz w:val="24"/>
          <w:szCs w:val="24"/>
          <w:lang w:eastAsia="en-US"/>
        </w:rPr>
        <w:t>Duygulardaki değişiklik düşünce ve davranışlarımızı etkilemez.</w:t>
      </w:r>
    </w:p>
    <w:p w:rsidR="00D82932" w:rsidRPr="005D5790" w:rsidRDefault="00D82932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579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B) </w:t>
      </w:r>
      <w:r w:rsidRPr="005D5790">
        <w:rPr>
          <w:rFonts w:ascii="Times New Roman" w:eastAsiaTheme="minorHAnsi" w:hAnsi="Times New Roman" w:cs="Times New Roman"/>
          <w:sz w:val="24"/>
          <w:szCs w:val="24"/>
          <w:lang w:eastAsia="en-US"/>
        </w:rPr>
        <w:t>Yaşanılan olaylar duygularda değişikliğe neden olur.</w:t>
      </w:r>
    </w:p>
    <w:p w:rsidR="00D82932" w:rsidRPr="005D5790" w:rsidRDefault="00D82932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579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C) </w:t>
      </w:r>
      <w:r w:rsidRPr="005D5790">
        <w:rPr>
          <w:rFonts w:ascii="Times New Roman" w:eastAsiaTheme="minorHAnsi" w:hAnsi="Times New Roman" w:cs="Times New Roman"/>
          <w:sz w:val="24"/>
          <w:szCs w:val="24"/>
          <w:lang w:eastAsia="en-US"/>
        </w:rPr>
        <w:t>Öfke ve kıskançlık olumlu duygularımızdandır.</w:t>
      </w:r>
    </w:p>
    <w:p w:rsidR="00D82932" w:rsidRPr="005D5790" w:rsidRDefault="00D82932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579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D) </w:t>
      </w:r>
      <w:r w:rsidRPr="005D5790">
        <w:rPr>
          <w:rFonts w:ascii="Times New Roman" w:eastAsiaTheme="minorHAnsi" w:hAnsi="Times New Roman" w:cs="Times New Roman"/>
          <w:sz w:val="24"/>
          <w:szCs w:val="24"/>
          <w:lang w:eastAsia="en-US"/>
        </w:rPr>
        <w:t>Duygularımızı doğru ifade etmek, iletişim becerimize zarar verir.</w:t>
      </w:r>
    </w:p>
    <w:p w:rsidR="00D82932" w:rsidRPr="005D5790" w:rsidRDefault="00D82932" w:rsidP="00D829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D579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2. </w:t>
      </w:r>
      <w:r w:rsidRPr="005D579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Aşağıdaki atasözlerinden hangisi </w:t>
      </w:r>
      <w:r w:rsidRPr="005D5790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 xml:space="preserve">“Duygularla hareket eden insanların karşılaşacağı zor durumu” </w:t>
      </w:r>
      <w:r w:rsidRPr="005D579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anlatır?</w:t>
      </w:r>
    </w:p>
    <w:p w:rsidR="00D82932" w:rsidRPr="005D5790" w:rsidRDefault="00D82932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579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A) </w:t>
      </w:r>
      <w:r w:rsidRPr="005D579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Tatlı dil yılanı deliğinden çıkarır.           </w:t>
      </w:r>
      <w:r w:rsidRPr="005D579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B) </w:t>
      </w:r>
      <w:r w:rsidRPr="005D5790">
        <w:rPr>
          <w:rFonts w:ascii="Times New Roman" w:eastAsiaTheme="minorHAnsi" w:hAnsi="Times New Roman" w:cs="Times New Roman"/>
          <w:sz w:val="24"/>
          <w:szCs w:val="24"/>
          <w:lang w:eastAsia="en-US"/>
        </w:rPr>
        <w:t>Öfkeyle kalkan zararla oturur.</w:t>
      </w:r>
    </w:p>
    <w:p w:rsidR="00D82932" w:rsidRPr="005D5790" w:rsidRDefault="00D82932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579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C) </w:t>
      </w:r>
      <w:r w:rsidRPr="005D579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Bin düşün bir söyle.                                </w:t>
      </w:r>
      <w:r w:rsidRPr="005D579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D) </w:t>
      </w:r>
      <w:r w:rsidRPr="005D5790">
        <w:rPr>
          <w:rFonts w:ascii="Times New Roman" w:eastAsiaTheme="minorHAnsi" w:hAnsi="Times New Roman" w:cs="Times New Roman"/>
          <w:sz w:val="24"/>
          <w:szCs w:val="24"/>
          <w:lang w:eastAsia="en-US"/>
        </w:rPr>
        <w:t>Söz gümüşse sükût altındır.</w:t>
      </w:r>
    </w:p>
    <w:p w:rsidR="00D82932" w:rsidRPr="005D5790" w:rsidRDefault="00D82932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5D5790">
        <w:rPr>
          <w:rFonts w:ascii="Times New Roman" w:hAnsi="Times New Roman" w:cs="Times New Roman"/>
          <w:b/>
          <w:sz w:val="24"/>
          <w:szCs w:val="24"/>
          <w:u w:val="single"/>
        </w:rPr>
        <w:t>“Her yiğidin bir yoğurt yiyişi vardır.</w:t>
      </w:r>
      <w:r w:rsidRPr="005D5790">
        <w:rPr>
          <w:rFonts w:ascii="Times New Roman" w:hAnsi="Times New Roman" w:cs="Times New Roman"/>
          <w:b/>
          <w:sz w:val="24"/>
          <w:szCs w:val="24"/>
        </w:rPr>
        <w:t xml:space="preserve"> “Atasözünde aşağıdaki hangi sonuç çıkarılır?</w:t>
      </w:r>
    </w:p>
    <w:p w:rsidR="00D82932" w:rsidRPr="005D5790" w:rsidRDefault="00D82932" w:rsidP="00D82932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A) Duygularımıza göre hareket etmeliyiz.</w:t>
      </w:r>
    </w:p>
    <w:p w:rsidR="00D82932" w:rsidRPr="005D5790" w:rsidRDefault="00D82932" w:rsidP="00D82932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B) Duygularımızı kontrol ederek davranmalıyız.</w:t>
      </w:r>
    </w:p>
    <w:p w:rsidR="00D82932" w:rsidRPr="005D5790" w:rsidRDefault="00D82932" w:rsidP="00D82932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C)Ortak özelliklerimiz olmasına rağmen birbirimizden ayıran farklı özelliklerimiz vardır.</w:t>
      </w:r>
    </w:p>
    <w:p w:rsidR="00D82932" w:rsidRPr="005D5790" w:rsidRDefault="00D82932" w:rsidP="00D82932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D)Barış içinde yaşamak için benzerliklerimizi öne çıkaralım.</w:t>
      </w:r>
    </w:p>
    <w:p w:rsidR="00D82932" w:rsidRPr="005D5790" w:rsidRDefault="00D82932" w:rsidP="00D82932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bCs/>
          <w:sz w:val="24"/>
          <w:szCs w:val="24"/>
        </w:rPr>
        <w:t>4.“</w:t>
      </w:r>
      <w:r w:rsidRPr="005D5790">
        <w:rPr>
          <w:rFonts w:ascii="Times New Roman" w:hAnsi="Times New Roman" w:cs="Times New Roman"/>
          <w:b/>
          <w:bCs/>
          <w:sz w:val="24"/>
          <w:szCs w:val="24"/>
        </w:rPr>
        <w:t>Atatürk Kurtuluş Savaş’ında birçok defa düşmanın hangi taraftan saldıracağını tahmin etmiştir.”</w:t>
      </w:r>
      <w:r w:rsidRPr="005D5790">
        <w:rPr>
          <w:rFonts w:ascii="Times New Roman" w:hAnsi="Times New Roman" w:cs="Times New Roman"/>
          <w:sz w:val="24"/>
          <w:szCs w:val="24"/>
        </w:rPr>
        <w:t xml:space="preserve"> </w:t>
      </w:r>
      <w:r w:rsidRPr="005D5790">
        <w:rPr>
          <w:rFonts w:ascii="Times New Roman" w:hAnsi="Times New Roman" w:cs="Times New Roman"/>
          <w:b/>
          <w:sz w:val="24"/>
          <w:szCs w:val="24"/>
          <w:u w:val="single"/>
        </w:rPr>
        <w:t>Önceden tahmin etmesi ve önlem alması</w:t>
      </w:r>
      <w:r w:rsidRPr="005D5790">
        <w:rPr>
          <w:rFonts w:ascii="Times New Roman" w:hAnsi="Times New Roman" w:cs="Times New Roman"/>
          <w:sz w:val="24"/>
          <w:szCs w:val="24"/>
        </w:rPr>
        <w:t xml:space="preserve"> O’ </w:t>
      </w:r>
      <w:proofErr w:type="spellStart"/>
      <w:r w:rsidRPr="005D5790">
        <w:rPr>
          <w:rFonts w:ascii="Times New Roman" w:hAnsi="Times New Roman" w:cs="Times New Roman"/>
          <w:sz w:val="24"/>
          <w:szCs w:val="24"/>
        </w:rPr>
        <w:t>nun</w:t>
      </w:r>
      <w:proofErr w:type="spellEnd"/>
      <w:r w:rsidRPr="005D5790">
        <w:rPr>
          <w:rFonts w:ascii="Times New Roman" w:hAnsi="Times New Roman" w:cs="Times New Roman"/>
          <w:sz w:val="24"/>
          <w:szCs w:val="24"/>
        </w:rPr>
        <w:t xml:space="preserve"> hangi özelliğine </w:t>
      </w:r>
      <w:r w:rsidRPr="005D5790">
        <w:rPr>
          <w:rFonts w:ascii="Times New Roman" w:hAnsi="Times New Roman" w:cs="Times New Roman"/>
          <w:b/>
          <w:sz w:val="24"/>
          <w:szCs w:val="24"/>
          <w:u w:val="single"/>
        </w:rPr>
        <w:t>iyi bir örnek teşkil eder</w:t>
      </w:r>
      <w:r w:rsidRPr="005D5790">
        <w:rPr>
          <w:rFonts w:ascii="Times New Roman" w:hAnsi="Times New Roman" w:cs="Times New Roman"/>
          <w:sz w:val="24"/>
          <w:szCs w:val="24"/>
        </w:rPr>
        <w:t>?</w:t>
      </w:r>
    </w:p>
    <w:p w:rsidR="00D82932" w:rsidRPr="005D5790" w:rsidRDefault="00D82932" w:rsidP="00D82932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Çok yönlü olması</w:t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  <w:t>C) İyi bir komutan olması</w:t>
      </w:r>
    </w:p>
    <w:p w:rsidR="00D82932" w:rsidRPr="005D5790" w:rsidRDefault="00D82932" w:rsidP="00D82932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İleri görüşlü olması</w:t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  <w:t xml:space="preserve">            D) Yenilikçi olması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>5.Okuma yazma bilmeyen insanlar, resmi işlerde imza yerine parmak iznini kullanırlar.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 xml:space="preserve">Yukarıdaki açıklamaya göre aşağıdakilerden hangisi </w:t>
      </w:r>
      <w:r w:rsidRPr="005D5790">
        <w:rPr>
          <w:rFonts w:ascii="Times New Roman" w:hAnsi="Times New Roman" w:cs="Times New Roman"/>
          <w:b/>
          <w:sz w:val="24"/>
          <w:szCs w:val="24"/>
          <w:u w:val="single"/>
        </w:rPr>
        <w:t>parmak izninin imza yerine kullanılmasının nedenidir?</w:t>
      </w:r>
    </w:p>
    <w:p w:rsidR="00D82932" w:rsidRPr="005D5790" w:rsidRDefault="00D82932" w:rsidP="00D8293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Fiziksel bir özellik olduğu için                     C) Parmak basmak daha kolay olduğu için</w:t>
      </w:r>
    </w:p>
    <w:p w:rsidR="00D82932" w:rsidRPr="005D5790" w:rsidRDefault="00D82932" w:rsidP="00D8293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İmza atmaya kalem bulunamadığı için         D) Her insanın parmak izi farklı olduğu için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lastRenderedPageBreak/>
        <w:t>6-Bütün insanların sevgi, saygı, korku,kıskançlık gibi ortak duyguları vardır.Ancak bazı insanlar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>seyahat etmeyi severken bazı insanlar kitap okumayı sever. Buna göre aşağıdakilerden hangisi söylenebilir?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sz w:val="24"/>
          <w:szCs w:val="24"/>
        </w:rPr>
        <w:t xml:space="preserve">     </w:t>
      </w:r>
      <w:r w:rsidRPr="005D5790">
        <w:rPr>
          <w:rFonts w:ascii="Times New Roman" w:hAnsi="Times New Roman" w:cs="Times New Roman"/>
          <w:sz w:val="24"/>
          <w:szCs w:val="24"/>
        </w:rPr>
        <w:t>A) Sevgi her insanda bulunmaz.         B) İnsanların yetenekleri aynıdır.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C) Kitap okumayı herkes sever.          D) İnsanların ortak yönleri olduğu gibi farklı yönleri de vardır.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b/>
          <w:sz w:val="24"/>
          <w:szCs w:val="24"/>
        </w:rPr>
        <w:t>7</w:t>
      </w:r>
      <w:r w:rsidRPr="005D5790">
        <w:rPr>
          <w:rFonts w:ascii="Times New Roman" w:hAnsi="Times New Roman" w:cs="Times New Roman"/>
          <w:b/>
          <w:sz w:val="24"/>
          <w:szCs w:val="24"/>
        </w:rPr>
        <w:t>-“Beş parmağın beşi de bir olmaz” sözüyle  anlatılmak istenen aşağıdakilerden hangisidir?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</w:t>
      </w:r>
      <w:r w:rsidRPr="005D5790">
        <w:rPr>
          <w:rFonts w:ascii="Times New Roman" w:hAnsi="Times New Roman" w:cs="Times New Roman"/>
          <w:sz w:val="24"/>
          <w:szCs w:val="24"/>
        </w:rPr>
        <w:tab/>
        <w:t xml:space="preserve">A) Herkes birbirine aynı şekilde saygı duyması      </w:t>
      </w:r>
    </w:p>
    <w:p w:rsidR="00D82932" w:rsidRPr="005D5790" w:rsidRDefault="00D82932" w:rsidP="00D82932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B) İnsanların birbirinden farklı özelliklerinin olduğu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</w:t>
      </w:r>
      <w:r w:rsidRPr="005D5790">
        <w:rPr>
          <w:rFonts w:ascii="Times New Roman" w:hAnsi="Times New Roman" w:cs="Times New Roman"/>
          <w:sz w:val="24"/>
          <w:szCs w:val="24"/>
        </w:rPr>
        <w:tab/>
        <w:t xml:space="preserve"> C)Gün içinde duygularımız değişiklik gösterebilir.     </w:t>
      </w:r>
    </w:p>
    <w:p w:rsidR="00D82932" w:rsidRPr="005D5790" w:rsidRDefault="00D82932" w:rsidP="00D82932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D) İnsanların birbirine ihtiyaç duyduğu</w:t>
      </w:r>
    </w:p>
    <w:p w:rsidR="00D82932" w:rsidRPr="005D5790" w:rsidRDefault="00D82932" w:rsidP="00D82932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 xml:space="preserve">8- Öğretmen öğrencilerinden fiziksel özelliklere örnek vermelerini istemiştir. Buna göre hangi öğrenci </w:t>
      </w:r>
      <w:r w:rsidRPr="005D5790">
        <w:rPr>
          <w:rFonts w:ascii="Times New Roman" w:hAnsi="Times New Roman" w:cs="Times New Roman"/>
          <w:b/>
          <w:sz w:val="24"/>
          <w:szCs w:val="24"/>
          <w:u w:val="single"/>
        </w:rPr>
        <w:t xml:space="preserve">doğru </w:t>
      </w:r>
      <w:r w:rsidRPr="005D5790">
        <w:rPr>
          <w:rFonts w:ascii="Times New Roman" w:hAnsi="Times New Roman" w:cs="Times New Roman"/>
          <w:b/>
          <w:sz w:val="24"/>
          <w:szCs w:val="24"/>
        </w:rPr>
        <w:t xml:space="preserve"> örnek vermiştir?</w:t>
      </w:r>
    </w:p>
    <w:p w:rsidR="00D82932" w:rsidRPr="005D5790" w:rsidRDefault="00D82932" w:rsidP="00D8293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>Leyla     :</w:t>
      </w:r>
      <w:r w:rsidRPr="005D5790">
        <w:rPr>
          <w:rFonts w:ascii="Times New Roman" w:hAnsi="Times New Roman" w:cs="Times New Roman"/>
          <w:sz w:val="24"/>
          <w:szCs w:val="24"/>
        </w:rPr>
        <w:t xml:space="preserve"> Sevdiklerimi üzmemek için elimden geleni yaparım.</w:t>
      </w:r>
    </w:p>
    <w:p w:rsidR="00D82932" w:rsidRPr="005D5790" w:rsidRDefault="00D82932" w:rsidP="00D8293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>Ayla      :</w:t>
      </w:r>
      <w:r w:rsidRPr="005D5790">
        <w:rPr>
          <w:rFonts w:ascii="Times New Roman" w:hAnsi="Times New Roman" w:cs="Times New Roman"/>
          <w:sz w:val="24"/>
          <w:szCs w:val="24"/>
        </w:rPr>
        <w:t xml:space="preserve"> Arkadaşlarımı üzmekten korkarım, arkadaş canlısıyım.</w:t>
      </w:r>
    </w:p>
    <w:p w:rsidR="00D82932" w:rsidRPr="005D5790" w:rsidRDefault="00D82932" w:rsidP="00D8293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>Süheyla :</w:t>
      </w:r>
      <w:r w:rsidRPr="005D5790">
        <w:rPr>
          <w:rFonts w:ascii="Times New Roman" w:hAnsi="Times New Roman" w:cs="Times New Roman"/>
          <w:sz w:val="24"/>
          <w:szCs w:val="24"/>
        </w:rPr>
        <w:t xml:space="preserve"> Uzun boylu olduğum için basketbol oynuyorum.</w:t>
      </w:r>
    </w:p>
    <w:p w:rsidR="00D82932" w:rsidRPr="005D5790" w:rsidRDefault="00D82932" w:rsidP="00D8293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>Ayça      :</w:t>
      </w:r>
      <w:r w:rsidRPr="005D5790">
        <w:rPr>
          <w:rFonts w:ascii="Times New Roman" w:hAnsi="Times New Roman" w:cs="Times New Roman"/>
          <w:sz w:val="24"/>
          <w:szCs w:val="24"/>
        </w:rPr>
        <w:t xml:space="preserve"> Çok güzel şiir yazar ve okurum.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 xml:space="preserve">9. Aşağıdaki olay ve kişisel tepkilerden hangisi hoşgörülü bir insana ait </w:t>
      </w:r>
      <w:r w:rsidRPr="005D5790">
        <w:rPr>
          <w:rFonts w:ascii="Times New Roman" w:hAnsi="Times New Roman" w:cs="Times New Roman"/>
          <w:b/>
          <w:sz w:val="24"/>
          <w:szCs w:val="24"/>
          <w:u w:val="single"/>
        </w:rPr>
        <w:t>olmaz?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    A)</w:t>
      </w:r>
      <w:r w:rsidRPr="005D5790">
        <w:rPr>
          <w:rFonts w:ascii="Times New Roman" w:hAnsi="Times New Roman" w:cs="Times New Roman"/>
          <w:b/>
          <w:sz w:val="24"/>
          <w:szCs w:val="24"/>
        </w:rPr>
        <w:t>Olcay :</w:t>
      </w:r>
      <w:r w:rsidRPr="005D5790">
        <w:rPr>
          <w:rFonts w:ascii="Times New Roman" w:hAnsi="Times New Roman" w:cs="Times New Roman"/>
          <w:sz w:val="24"/>
          <w:szCs w:val="24"/>
        </w:rPr>
        <w:t xml:space="preserve"> Senden aldığım silgiyi kaybettim.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        Selin    : Üzülme yenisi alırız.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   B) Berna   : Boya kalemlerini verir misin?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        Özgür  : Veremem bitirirsin.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   C) Nur      : Anne, bardağı kırdığım için üzgünüm.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        Anne   :  Dikkat et! Elini kesme.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   D) Talat    : Yazılıdan düşük not aldım.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        Baba     : Sana güveniyorum, bir daha ki  çok çalışırsan iyi not alırsın.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10.  </w:t>
      </w:r>
    </w:p>
    <w:tbl>
      <w:tblPr>
        <w:tblStyle w:val="TabloKlavuzu"/>
        <w:tblpPr w:leftFromText="141" w:rightFromText="141" w:vertAnchor="text" w:horzAnchor="page" w:tblpX="958" w:tblpY="12"/>
        <w:tblW w:w="0" w:type="auto"/>
        <w:tblLook w:val="04A0"/>
      </w:tblPr>
      <w:tblGrid>
        <w:gridCol w:w="1924"/>
        <w:gridCol w:w="1445"/>
        <w:gridCol w:w="1701"/>
      </w:tblGrid>
      <w:tr w:rsidR="00D82932" w:rsidRPr="005D5790" w:rsidTr="00F265DE">
        <w:tc>
          <w:tcPr>
            <w:tcW w:w="1924" w:type="dxa"/>
          </w:tcPr>
          <w:p w:rsidR="00D82932" w:rsidRPr="005D5790" w:rsidRDefault="00D82932" w:rsidP="00F265DE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790">
              <w:rPr>
                <w:rFonts w:ascii="Times New Roman" w:hAnsi="Times New Roman" w:cs="Times New Roman"/>
                <w:sz w:val="24"/>
                <w:szCs w:val="24"/>
              </w:rPr>
              <w:t>Kıskançlık</w:t>
            </w:r>
          </w:p>
        </w:tc>
        <w:tc>
          <w:tcPr>
            <w:tcW w:w="1445" w:type="dxa"/>
          </w:tcPr>
          <w:p w:rsidR="00D82932" w:rsidRPr="005D5790" w:rsidRDefault="00D82932" w:rsidP="00F265DE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790">
              <w:rPr>
                <w:rFonts w:ascii="Times New Roman" w:hAnsi="Times New Roman" w:cs="Times New Roman"/>
                <w:sz w:val="24"/>
                <w:szCs w:val="24"/>
              </w:rPr>
              <w:t>Samimiyet</w:t>
            </w:r>
          </w:p>
        </w:tc>
        <w:tc>
          <w:tcPr>
            <w:tcW w:w="1701" w:type="dxa"/>
          </w:tcPr>
          <w:p w:rsidR="00D82932" w:rsidRPr="005D5790" w:rsidRDefault="00D82932" w:rsidP="00F265DE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790">
              <w:rPr>
                <w:rFonts w:ascii="Times New Roman" w:hAnsi="Times New Roman" w:cs="Times New Roman"/>
                <w:sz w:val="24"/>
                <w:szCs w:val="24"/>
              </w:rPr>
              <w:t>Umutsuzluk</w:t>
            </w:r>
          </w:p>
        </w:tc>
      </w:tr>
      <w:tr w:rsidR="00D82932" w:rsidRPr="005D5790" w:rsidTr="00F265DE">
        <w:tc>
          <w:tcPr>
            <w:tcW w:w="1924" w:type="dxa"/>
          </w:tcPr>
          <w:p w:rsidR="00D82932" w:rsidRPr="005D5790" w:rsidRDefault="00D82932" w:rsidP="00F265DE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790">
              <w:rPr>
                <w:rFonts w:ascii="Times New Roman" w:hAnsi="Times New Roman" w:cs="Times New Roman"/>
                <w:sz w:val="24"/>
                <w:szCs w:val="24"/>
              </w:rPr>
              <w:t>Neşeli olmak</w:t>
            </w:r>
          </w:p>
        </w:tc>
        <w:tc>
          <w:tcPr>
            <w:tcW w:w="1445" w:type="dxa"/>
          </w:tcPr>
          <w:p w:rsidR="00D82932" w:rsidRPr="005D5790" w:rsidRDefault="00D82932" w:rsidP="00F265DE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790">
              <w:rPr>
                <w:rFonts w:ascii="Times New Roman" w:hAnsi="Times New Roman" w:cs="Times New Roman"/>
                <w:sz w:val="24"/>
                <w:szCs w:val="24"/>
              </w:rPr>
              <w:t>Öfke</w:t>
            </w:r>
          </w:p>
        </w:tc>
        <w:tc>
          <w:tcPr>
            <w:tcW w:w="1701" w:type="dxa"/>
          </w:tcPr>
          <w:p w:rsidR="00D82932" w:rsidRPr="005D5790" w:rsidRDefault="00D82932" w:rsidP="00F265DE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790">
              <w:rPr>
                <w:rFonts w:ascii="Times New Roman" w:hAnsi="Times New Roman" w:cs="Times New Roman"/>
                <w:sz w:val="24"/>
                <w:szCs w:val="24"/>
              </w:rPr>
              <w:t>Duyarlılık</w:t>
            </w:r>
          </w:p>
        </w:tc>
      </w:tr>
    </w:tbl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>Yukarıdaki tablodan bireye ait olumsuz özellikler çıkarılırsa ortaya çıkan şekil nasıl olur?</w:t>
      </w:r>
    </w:p>
    <w:p w:rsidR="00D82932" w:rsidRPr="005D5790" w:rsidRDefault="00D82932" w:rsidP="00D82932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B)</w:t>
      </w:r>
    </w:p>
    <w:tbl>
      <w:tblPr>
        <w:tblStyle w:val="TabloKlavuzu"/>
        <w:tblW w:w="0" w:type="auto"/>
        <w:tblInd w:w="720" w:type="dxa"/>
        <w:tblLook w:val="04A0"/>
      </w:tblPr>
      <w:tblGrid>
        <w:gridCol w:w="806"/>
        <w:gridCol w:w="709"/>
        <w:gridCol w:w="708"/>
        <w:gridCol w:w="1701"/>
        <w:gridCol w:w="851"/>
        <w:gridCol w:w="771"/>
        <w:gridCol w:w="10"/>
        <w:gridCol w:w="636"/>
      </w:tblGrid>
      <w:tr w:rsidR="00D82932" w:rsidRPr="005D5790" w:rsidTr="00F265DE">
        <w:tc>
          <w:tcPr>
            <w:tcW w:w="806" w:type="dxa"/>
            <w:tcBorders>
              <w:top w:val="nil"/>
              <w:left w:val="nil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right w:val="nil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cBorders>
              <w:top w:val="nil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932" w:rsidRPr="005D5790" w:rsidTr="00F265DE">
        <w:tc>
          <w:tcPr>
            <w:tcW w:w="806" w:type="dxa"/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  <w:right w:val="single" w:sz="4" w:space="0" w:color="auto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bottom w:val="nil"/>
              <w:right w:val="nil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2932" w:rsidRPr="005D5790" w:rsidRDefault="00D82932" w:rsidP="00D82932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C)                                                                D)                               </w:t>
      </w: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851"/>
        <w:gridCol w:w="708"/>
        <w:gridCol w:w="1843"/>
        <w:gridCol w:w="751"/>
        <w:gridCol w:w="808"/>
        <w:gridCol w:w="567"/>
      </w:tblGrid>
      <w:tr w:rsidR="00D82932" w:rsidRPr="005D5790" w:rsidTr="00F265DE">
        <w:tc>
          <w:tcPr>
            <w:tcW w:w="709" w:type="dxa"/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right w:val="single" w:sz="4" w:space="0" w:color="auto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932" w:rsidRPr="005D5790" w:rsidTr="00F265DE">
        <w:tc>
          <w:tcPr>
            <w:tcW w:w="709" w:type="dxa"/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nil"/>
              <w:right w:val="nil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nil"/>
            </w:tcBorders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2932" w:rsidRPr="005D5790" w:rsidRDefault="00D82932" w:rsidP="00F265D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6D4E" w:rsidRDefault="006C6D4E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11.   1) Mustafa Kemal kurmay yüzbaşı oldu.   2) Cumhuriyet ilan edildi.    3) Kurtuluş Savaşı başladı.   </w:t>
      </w:r>
    </w:p>
    <w:p w:rsidR="00D82932" w:rsidRPr="005D5790" w:rsidRDefault="00D82932" w:rsidP="00D82932">
      <w:pPr>
        <w:rPr>
          <w:rFonts w:ascii="Times New Roman" w:eastAsia="Arial Unicode MS" w:hAnsi="Times New Roman" w:cs="Times New Roman"/>
          <w:i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       4) TBMM açıldı.        5)Atatürk Selanik’te doğdu.    6 ) Atatürk </w:t>
      </w:r>
      <w:r w:rsidRPr="005D5790">
        <w:rPr>
          <w:rFonts w:ascii="Times New Roman" w:eastAsia="Arial Unicode MS" w:hAnsi="Times New Roman" w:cs="Times New Roman"/>
          <w:sz w:val="24"/>
          <w:szCs w:val="24"/>
        </w:rPr>
        <w:t>hayata gözlerini yumdu.</w:t>
      </w:r>
    </w:p>
    <w:p w:rsidR="00D82932" w:rsidRPr="005D5790" w:rsidRDefault="00D82932" w:rsidP="00D82932">
      <w:pPr>
        <w:pStyle w:val="AralkYok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 </w:t>
      </w:r>
      <w:r w:rsidRPr="005D5790">
        <w:rPr>
          <w:rFonts w:ascii="Times New Roman" w:eastAsia="Arial Unicode MS" w:hAnsi="Times New Roman" w:cs="Times New Roman"/>
          <w:b/>
          <w:sz w:val="24"/>
          <w:szCs w:val="24"/>
        </w:rPr>
        <w:t>Yukarıda Atatürk’ün hayatı ile ilgili verilen olayların kronolojik sıralamasını yapınız.(Başında yazılı olan rakamları kullanarak.) ( 5 puan)</w:t>
      </w:r>
    </w:p>
    <w:p w:rsidR="00D82932" w:rsidRDefault="00D82932" w:rsidP="00D82932">
      <w:pPr>
        <w:pStyle w:val="AralkYok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6C6D4E" w:rsidRDefault="006C6D4E" w:rsidP="00D82932">
      <w:pPr>
        <w:pStyle w:val="AralkYok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6C6D4E" w:rsidRPr="005D5790" w:rsidRDefault="006C6D4E" w:rsidP="00D82932">
      <w:pPr>
        <w:pStyle w:val="AralkYok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eastAsia="Arial Unicode MS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</w:t>
      </w:r>
      <w:r w:rsidRPr="005D579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6C6D4E" w:rsidRDefault="00D82932" w:rsidP="00D82932">
      <w:pPr>
        <w:pStyle w:val="AralkYok"/>
        <w:spacing w:line="360" w:lineRule="auto"/>
        <w:rPr>
          <w:rFonts w:eastAsia="Arial Unicode MS"/>
          <w:b/>
          <w:i/>
          <w:sz w:val="24"/>
          <w:szCs w:val="24"/>
        </w:rPr>
      </w:pPr>
      <w:r w:rsidRPr="005D5790">
        <w:rPr>
          <w:rFonts w:eastAsia="Arial Unicode MS"/>
          <w:b/>
          <w:i/>
          <w:sz w:val="24"/>
          <w:szCs w:val="24"/>
        </w:rPr>
        <w:t xml:space="preserve">   </w:t>
      </w:r>
    </w:p>
    <w:p w:rsidR="006C6D4E" w:rsidRDefault="006C6D4E">
      <w:pPr>
        <w:rPr>
          <w:rFonts w:eastAsia="Arial Unicode MS"/>
          <w:b/>
          <w:i/>
          <w:sz w:val="24"/>
          <w:szCs w:val="24"/>
          <w:lang w:eastAsia="en-US"/>
        </w:rPr>
      </w:pPr>
      <w:r>
        <w:rPr>
          <w:rFonts w:eastAsia="Arial Unicode MS"/>
          <w:b/>
          <w:i/>
          <w:sz w:val="24"/>
          <w:szCs w:val="24"/>
        </w:rPr>
        <w:br w:type="page"/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rFonts w:eastAsia="Arial Unicode MS"/>
          <w:b/>
          <w:i/>
          <w:sz w:val="24"/>
          <w:szCs w:val="24"/>
        </w:rPr>
        <w:lastRenderedPageBreak/>
        <w:t xml:space="preserve"> </w:t>
      </w:r>
      <w:r w:rsidRPr="005D5790">
        <w:rPr>
          <w:rFonts w:ascii="Times New Roman" w:eastAsia="Arial Unicode MS" w:hAnsi="Times New Roman" w:cs="Times New Roman"/>
          <w:b/>
          <w:sz w:val="24"/>
          <w:szCs w:val="24"/>
        </w:rPr>
        <w:t>12.</w:t>
      </w:r>
      <w:r w:rsidRPr="005D5790">
        <w:rPr>
          <w:rFonts w:ascii="Times New Roman" w:hAnsi="Times New Roman" w:cs="Times New Roman"/>
          <w:b/>
          <w:sz w:val="24"/>
          <w:szCs w:val="24"/>
        </w:rPr>
        <w:t xml:space="preserve"> Aşağıda yaşanılan durumlar ile duyguları eşleştiriniz.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1.Ailem bana sürpriz doğum günü hazırladı.</w:t>
      </w:r>
      <w:r w:rsidR="006C6D4E">
        <w:rPr>
          <w:rFonts w:ascii="Times New Roman" w:hAnsi="Times New Roman" w:cs="Times New Roman"/>
          <w:sz w:val="24"/>
          <w:szCs w:val="24"/>
        </w:rPr>
        <w:tab/>
      </w:r>
      <w:r w:rsidR="006C6D4E">
        <w:rPr>
          <w:rFonts w:ascii="Times New Roman" w:hAnsi="Times New Roman" w:cs="Times New Roman"/>
          <w:sz w:val="24"/>
          <w:szCs w:val="24"/>
        </w:rPr>
        <w:tab/>
      </w:r>
      <w:r w:rsidR="006C6D4E">
        <w:rPr>
          <w:rFonts w:ascii="Times New Roman" w:hAnsi="Times New Roman" w:cs="Times New Roman"/>
          <w:sz w:val="24"/>
          <w:szCs w:val="24"/>
        </w:rPr>
        <w:tab/>
      </w:r>
      <w:r w:rsidR="006C6D4E">
        <w:rPr>
          <w:rFonts w:ascii="Times New Roman" w:hAnsi="Times New Roman" w:cs="Times New Roman"/>
          <w:sz w:val="24"/>
          <w:szCs w:val="24"/>
        </w:rPr>
        <w:tab/>
      </w:r>
      <w:r w:rsidR="006C6D4E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>(      )ENDİŞE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2. Afrika’daki çocuklar yetersiz besleniyorlar.</w:t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  <w:t>(      )SEVİNÇ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3. Yazılım çok iyi geçmişti, düşük not aldığıma inanamıyorum.</w:t>
      </w:r>
      <w:r w:rsidR="006C6D4E">
        <w:rPr>
          <w:rFonts w:ascii="Times New Roman" w:hAnsi="Times New Roman" w:cs="Times New Roman"/>
          <w:sz w:val="24"/>
          <w:szCs w:val="24"/>
        </w:rPr>
        <w:tab/>
      </w:r>
      <w:r w:rsidR="006C6D4E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>(      )ÜZÜNTÜ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4. Kardeşim bana yalan söyledi.</w:t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ab/>
        <w:t>(      )KIZGINLIK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5. Çevre kirliliği sonucunda insanlığın sonunu ne olacak?                  </w:t>
      </w:r>
      <w:r w:rsidR="006C6D4E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>(      )ŞAŞKINLIK</w:t>
      </w:r>
    </w:p>
    <w:p w:rsidR="00D82932" w:rsidRPr="005D5790" w:rsidRDefault="00D82932" w:rsidP="00D8293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 xml:space="preserve">6. Bayramda kimsesiz çocukları ziyarete gittik.                                   </w:t>
      </w:r>
      <w:r w:rsidR="006C6D4E">
        <w:rPr>
          <w:rFonts w:ascii="Times New Roman" w:hAnsi="Times New Roman" w:cs="Times New Roman"/>
          <w:sz w:val="24"/>
          <w:szCs w:val="24"/>
        </w:rPr>
        <w:tab/>
      </w:r>
      <w:r w:rsidRPr="005D5790">
        <w:rPr>
          <w:rFonts w:ascii="Times New Roman" w:hAnsi="Times New Roman" w:cs="Times New Roman"/>
          <w:sz w:val="24"/>
          <w:szCs w:val="24"/>
        </w:rPr>
        <w:t>(     ) DUYARLILIK</w:t>
      </w:r>
    </w:p>
    <w:p w:rsidR="00D82932" w:rsidRPr="005D5790" w:rsidRDefault="00D82932" w:rsidP="00D8293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82932" w:rsidRPr="005D5790" w:rsidRDefault="00D82932" w:rsidP="00D8293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90">
        <w:rPr>
          <w:rFonts w:ascii="Times New Roman" w:eastAsia="Times New Roman" w:hAnsi="Times New Roman" w:cs="Times New Roman"/>
          <w:b/>
          <w:sz w:val="24"/>
          <w:szCs w:val="24"/>
        </w:rPr>
        <w:t xml:space="preserve">13.  Aşağıdaki verilen ifadelerin hangisinin </w:t>
      </w:r>
      <w:r w:rsidRPr="005D579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duygu,</w:t>
      </w:r>
      <w:r w:rsidRPr="005D5790">
        <w:rPr>
          <w:rFonts w:ascii="Times New Roman" w:eastAsia="Times New Roman" w:hAnsi="Times New Roman" w:cs="Times New Roman"/>
          <w:b/>
          <w:sz w:val="24"/>
          <w:szCs w:val="24"/>
        </w:rPr>
        <w:t xml:space="preserve"> hangisinin </w:t>
      </w:r>
      <w:r w:rsidRPr="005D579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düşünce</w:t>
      </w:r>
      <w:r w:rsidRPr="005D5790">
        <w:rPr>
          <w:rFonts w:ascii="Times New Roman" w:eastAsia="Times New Roman" w:hAnsi="Times New Roman" w:cs="Times New Roman"/>
          <w:b/>
          <w:sz w:val="24"/>
          <w:szCs w:val="24"/>
        </w:rPr>
        <w:t xml:space="preserve"> belirttiğini karşılarına yazınız.</w:t>
      </w:r>
    </w:p>
    <w:p w:rsidR="00D82932" w:rsidRPr="006C6D4E" w:rsidRDefault="00D82932" w:rsidP="006C6D4E">
      <w:pPr>
        <w:pStyle w:val="AralkYok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6C6D4E">
        <w:rPr>
          <w:sz w:val="24"/>
          <w:szCs w:val="24"/>
        </w:rPr>
        <w:t>Öğretmenimi gördüğümde çok sevinirim. ...............................</w:t>
      </w:r>
    </w:p>
    <w:p w:rsidR="00D82932" w:rsidRPr="006C6D4E" w:rsidRDefault="00D82932" w:rsidP="006C6D4E">
      <w:pPr>
        <w:pStyle w:val="AralkYok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6C6D4E">
        <w:rPr>
          <w:sz w:val="24"/>
          <w:szCs w:val="24"/>
        </w:rPr>
        <w:t>Başarılı olmak için planlı çalışmak gerekir.  ................................</w:t>
      </w:r>
    </w:p>
    <w:p w:rsidR="00D82932" w:rsidRPr="006C6D4E" w:rsidRDefault="00D82932" w:rsidP="006C6D4E">
      <w:pPr>
        <w:pStyle w:val="AralkYok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6C6D4E">
        <w:rPr>
          <w:sz w:val="24"/>
          <w:szCs w:val="24"/>
        </w:rPr>
        <w:t>Kalemim kaybolduğunda çok üzülürüm.  ...................................</w:t>
      </w:r>
    </w:p>
    <w:p w:rsidR="00D82932" w:rsidRPr="006C6D4E" w:rsidRDefault="00D82932" w:rsidP="006C6D4E">
      <w:pPr>
        <w:pStyle w:val="AralkYok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6C6D4E">
        <w:rPr>
          <w:sz w:val="24"/>
          <w:szCs w:val="24"/>
        </w:rPr>
        <w:t>Arkadaşım benden kalemimi alırken izin almalıydı. …………………….</w:t>
      </w:r>
    </w:p>
    <w:p w:rsidR="00D82932" w:rsidRPr="006C6D4E" w:rsidRDefault="00D82932" w:rsidP="006C6D4E">
      <w:pPr>
        <w:pStyle w:val="AralkYok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6C6D4E">
        <w:rPr>
          <w:sz w:val="24"/>
          <w:szCs w:val="24"/>
        </w:rPr>
        <w:t>Gök gürültüsünden çok korkup ağladım. ……………………</w:t>
      </w:r>
    </w:p>
    <w:p w:rsidR="00D82932" w:rsidRPr="006C6D4E" w:rsidRDefault="00D82932" w:rsidP="006C6D4E">
      <w:pPr>
        <w:pStyle w:val="AralkYok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6C6D4E">
        <w:rPr>
          <w:sz w:val="24"/>
          <w:szCs w:val="24"/>
        </w:rPr>
        <w:t>Ülkemizde tüm kız çocukları da okula gitmelidir. …………………..</w:t>
      </w:r>
    </w:p>
    <w:p w:rsidR="00D82932" w:rsidRPr="006C6D4E" w:rsidRDefault="00D82932" w:rsidP="006C6D4E">
      <w:pPr>
        <w:pStyle w:val="AralkYok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6C6D4E">
        <w:rPr>
          <w:sz w:val="24"/>
          <w:szCs w:val="24"/>
        </w:rPr>
        <w:t>Yarın bayram çok mutluyum. …………………..</w:t>
      </w:r>
    </w:p>
    <w:p w:rsidR="00D82932" w:rsidRPr="006C6D4E" w:rsidRDefault="00D82932" w:rsidP="006C6D4E">
      <w:pPr>
        <w:pStyle w:val="AralkYok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6C6D4E">
        <w:rPr>
          <w:sz w:val="24"/>
          <w:szCs w:val="24"/>
        </w:rPr>
        <w:t>Soruları dikkatli okuyup hata yapmamalıyım. ……………………</w:t>
      </w:r>
    </w:p>
    <w:p w:rsidR="006C6D4E" w:rsidRDefault="006C6D4E" w:rsidP="00D82932">
      <w:pPr>
        <w:rPr>
          <w:rFonts w:ascii="Times New Roman" w:hAnsi="Times New Roman" w:cs="Times New Roman"/>
          <w:b/>
          <w:sz w:val="24"/>
          <w:szCs w:val="24"/>
        </w:rPr>
      </w:pPr>
    </w:p>
    <w:p w:rsidR="00D82932" w:rsidRPr="005D5790" w:rsidRDefault="00D82932" w:rsidP="00D82932">
      <w:pPr>
        <w:rPr>
          <w:rFonts w:ascii="Times New Roman" w:hAnsi="Times New Roman" w:cs="Times New Roman"/>
          <w:b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>14. Nüfus cüzdanımız neyin kanıtıdır?</w:t>
      </w:r>
    </w:p>
    <w:p w:rsidR="00D82932" w:rsidRPr="005D5790" w:rsidRDefault="00D82932" w:rsidP="00D82932">
      <w:p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</w:p>
    <w:p w:rsidR="00D82932" w:rsidRPr="005D5790" w:rsidRDefault="00D82932" w:rsidP="00D82932">
      <w:p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</w:p>
    <w:p w:rsidR="00D82932" w:rsidRPr="005D5790" w:rsidRDefault="00D82932" w:rsidP="00D82932">
      <w:p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b/>
          <w:sz w:val="24"/>
          <w:szCs w:val="24"/>
        </w:rPr>
        <w:t>15.”Duygularımız düşüncelerimizi etkiler.” Bunu bir örnekle açıklayınız.</w:t>
      </w:r>
      <w:r w:rsidR="006C6D4E" w:rsidRPr="005D5790">
        <w:rPr>
          <w:rFonts w:ascii="Times New Roman" w:hAnsi="Times New Roman" w:cs="Times New Roman"/>
          <w:sz w:val="24"/>
          <w:szCs w:val="24"/>
        </w:rPr>
        <w:t xml:space="preserve"> </w:t>
      </w:r>
      <w:r w:rsidRPr="005D579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</w:p>
    <w:p w:rsidR="00D82932" w:rsidRPr="005D5790" w:rsidRDefault="00D82932" w:rsidP="00D82932">
      <w:p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</w:p>
    <w:p w:rsidR="00D82932" w:rsidRPr="005D5790" w:rsidRDefault="00D82932" w:rsidP="00D82932">
      <w:p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</w:p>
    <w:p w:rsidR="00241A45" w:rsidRDefault="00D82932">
      <w:pPr>
        <w:rPr>
          <w:rFonts w:ascii="Times New Roman" w:hAnsi="Times New Roman" w:cs="Times New Roman"/>
          <w:sz w:val="24"/>
          <w:szCs w:val="24"/>
        </w:rPr>
      </w:pPr>
      <w:r w:rsidRPr="005D579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</w:p>
    <w:p w:rsidR="00CA423D" w:rsidRDefault="00CA423D">
      <w:pPr>
        <w:rPr>
          <w:rFonts w:ascii="Times New Roman" w:hAnsi="Times New Roman" w:cs="Times New Roman"/>
          <w:sz w:val="24"/>
          <w:szCs w:val="24"/>
        </w:rPr>
      </w:pPr>
    </w:p>
    <w:p w:rsidR="00CA423D" w:rsidRPr="005D5790" w:rsidRDefault="00CA423D" w:rsidP="00CA423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76325" cy="781050"/>
            <wp:effectExtent l="19050" t="0" r="9525" b="0"/>
            <wp:docPr id="3" name="Resim 2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423D" w:rsidRPr="005D5790" w:rsidSect="006C6D4E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A36C5"/>
    <w:multiLevelType w:val="hybridMultilevel"/>
    <w:tmpl w:val="AE629BDE"/>
    <w:lvl w:ilvl="0" w:tplc="328A23D2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162F379A"/>
    <w:multiLevelType w:val="hybridMultilevel"/>
    <w:tmpl w:val="49548C00"/>
    <w:lvl w:ilvl="0" w:tplc="C944C0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92008"/>
    <w:multiLevelType w:val="hybridMultilevel"/>
    <w:tmpl w:val="A358EDC4"/>
    <w:lvl w:ilvl="0" w:tplc="90AA5D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82932"/>
    <w:rsid w:val="00241A45"/>
    <w:rsid w:val="005D5790"/>
    <w:rsid w:val="006C6D4E"/>
    <w:rsid w:val="007B2B48"/>
    <w:rsid w:val="00C76713"/>
    <w:rsid w:val="00CA423D"/>
    <w:rsid w:val="00D82932"/>
    <w:rsid w:val="00E54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93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29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D82932"/>
    <w:pPr>
      <w:spacing w:after="0" w:line="240" w:lineRule="auto"/>
    </w:pPr>
  </w:style>
  <w:style w:type="table" w:styleId="TabloKlavuzu">
    <w:name w:val="Table Grid"/>
    <w:basedOn w:val="NormalTablo"/>
    <w:uiPriority w:val="59"/>
    <w:rsid w:val="00D82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23D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987</Words>
  <Characters>5626</Characters>
  <Application>Microsoft Office Word</Application>
  <DocSecurity>0</DocSecurity>
  <Lines>46</Lines>
  <Paragraphs>13</Paragraphs>
  <ScaleCrop>false</ScaleCrop>
  <Company/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casper</cp:lastModifiedBy>
  <cp:revision>7</cp:revision>
  <cp:lastPrinted>2014-10-16T21:01:00Z</cp:lastPrinted>
  <dcterms:created xsi:type="dcterms:W3CDTF">2014-10-15T19:54:00Z</dcterms:created>
  <dcterms:modified xsi:type="dcterms:W3CDTF">2014-10-16T21:02:00Z</dcterms:modified>
</cp:coreProperties>
</file>